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B6" w:rsidRDefault="008629B6" w:rsidP="008629B6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noProof/>
          <w:lang w:val="lv-LV" w:eastAsia="lv-LV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748030" cy="771525"/>
                <wp:effectExtent l="0" t="0" r="0" b="9525"/>
                <wp:wrapTight wrapText="bothSides">
                  <wp:wrapPolygon edited="0">
                    <wp:start x="7151" y="0"/>
                    <wp:lineTo x="0" y="3200"/>
                    <wp:lineTo x="0" y="17600"/>
                    <wp:lineTo x="3301" y="21333"/>
                    <wp:lineTo x="8801" y="21333"/>
                    <wp:lineTo x="20903" y="17600"/>
                    <wp:lineTo x="20903" y="3200"/>
                    <wp:lineTo x="14302" y="0"/>
                    <wp:lineTo x="7151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8030" cy="771525"/>
                          <a:chOff x="0" y="0"/>
                          <a:chExt cx="2745" cy="258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8" y="55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9" y="55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DA07" id="Group 1" o:spid="_x0000_s1026" style="position:absolute;margin-left:-14.55pt;margin-top:0;width:58.9pt;height:60.75pt;z-index:-251658240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">
                <v:shape id="Freeform 3" o:spid="_x0000_s1027" style="position:absolute;left:558;top:55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tFsUA&#10;AADaAAAADwAAAGRycy9kb3ducmV2LnhtbESPQWvCQBSE74X+h+UVepFmo0JpU9cQBKG0XmIV8fbI&#10;viYh2bdpdhvjv3cFweMwM98wi3Q0rRiod7VlBdMoBkFcWF1zqWD3s355A+E8ssbWMik4k4N0+fiw&#10;wETbE+c0bH0pAoRdggoq77tESldUZNBFtiMO3q/tDfog+1LqHk8Bblo5i+NXabDmsFBhR6uKimb7&#10;bxQ0myFf2Wz93eRfk7/J8TCdvfu9Us9PY/YBwtPo7+Fb+1Mrm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a0WxQAAANo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4" o:spid="_x0000_s1028" style="position:absolute;left:1109;top:55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F7sIA&#10;AADaAAAADwAAAGRycy9kb3ducmV2LnhtbESPS4vCQBCE7wv+h6EFL4tOFFckOoosCOJB8XHw2GQ6&#10;D8z0hMxsEv31jiDssaiqr6jlujOlaKh2hWUF41EEgjixuuBMwfWyHc5BOI+ssbRMCh7kYL3qfS0x&#10;1rblEzVnn4kAYRejgtz7KpbSJTkZdCNbEQcvtbVBH2SdSV1jG+CmlJMomkmDBYeFHCv6zSm5n/+M&#10;graUx/F3kz7THR1OP7OK9u5GSg363WYBwlPn/8Of9k4rmML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gXuwgAAANoAAAAPAAAAAAAAAAAAAAAAAJgCAABkcnMvZG93&#10;bnJldi54bWxQSwUGAAAAAAQABAD1AAAAhwMAAAAA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5" o:spid="_x0000_s1029" style="position:absolute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2sMA&#10;AADaAAAADwAAAGRycy9kb3ducmV2LnhtbESPW2vCQBSE3wv+h+UIvtWNQoumruKFioIvXmhfT7PH&#10;JJg9G3bXJP77rlDo4zDzzTCzRWcq0ZDzpWUFo2ECgjizuuRcweX8+ToB4QOyxsoyKXiQh8W89zLD&#10;VNuWj9ScQi5iCfsUFRQh1KmUPivIoB/amjh6V+sMhihdLrXDNpabSo6T5F0aLDkuFFjTuqDsdrob&#10;BW9yt98emurrvJLt9/0xdevN7UepQb9bfoAI1IX/8B+905GD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R2sMAAADaAAAADwAAAAAAAAAAAAAAAACYAgAAZHJzL2Rv&#10;d25yZXYueG1sUEsFBgAAAAAEAAQA9QAAAIgDAAAAAA=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7" o:spid="_x0000_s1030" style="position:absolute;left:1416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WusEA&#10;AADaAAAADwAAAGRycy9kb3ducmV2LnhtbESPQYvCMBSE74L/IbwFL7KmKuwu1SgqCkpPW8Xzo3nb&#10;FpuXkkSt/94Iwh6HmfmGmS8704gbOV9bVjAeJSCIC6trLhWcjrvPHxA+IGtsLJOCB3lYLvq9Oaba&#10;3vmXbnkoRYSwT1FBFUKbSumLigz6kW2Jo/dnncEQpSuldniPcNPISZJ8SYM1x4UKW9pUVFzyq1HQ&#10;UZaYbD01+XlzaC77odsWk0ypwUe3moEI1IX/8Lu91wq+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QFrrBAAAA2gAAAA8AAAAAAAAAAAAAAAAAmAIAAGRycy9kb3du&#10;cmV2LnhtbFBLBQYAAAAABAAEAPUAAACGAwAAAAA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-568325</wp:posOffset>
                </wp:positionV>
                <wp:extent cx="5372100" cy="800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B6" w:rsidRDefault="008629B6" w:rsidP="008629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629B6" w:rsidRDefault="008629B6" w:rsidP="008629B6">
                            <w:pPr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2.2pt;margin-top:-44.7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ns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tdYZep+D00IObGeEYuuwy1f29LL9pJOSqoWLLbpWSQ8NoBexCe9O/uDrh&#10;aAuyGT7KCsLQnZEOaKxVZ0sHxUCADl16OnXGUinhcPZuHoUBmEqwLQIol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" filled="f" stroked="f">
                <v:textbox>
                  <w:txbxContent>
                    <w:p w:rsidR="008629B6" w:rsidRDefault="008629B6" w:rsidP="008629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629B6" w:rsidRDefault="008629B6" w:rsidP="008629B6">
                      <w:pPr>
                        <w:spacing w:line="12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8AF">
        <w:rPr>
          <w:i/>
          <w:sz w:val="20"/>
          <w:szCs w:val="20"/>
          <w:lang w:val="lv-LV"/>
        </w:rPr>
        <w:t>3</w:t>
      </w:r>
      <w:r>
        <w:rPr>
          <w:i/>
          <w:sz w:val="20"/>
          <w:szCs w:val="20"/>
          <w:lang w:val="lv-LV"/>
        </w:rPr>
        <w:t>.pielikums</w:t>
      </w:r>
    </w:p>
    <w:p w:rsidR="008629B6" w:rsidRDefault="00B47490" w:rsidP="008629B6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10.</w:t>
      </w:r>
      <w:r w:rsidR="008629B6">
        <w:rPr>
          <w:i/>
          <w:sz w:val="20"/>
          <w:szCs w:val="20"/>
          <w:lang w:val="lv-LV"/>
        </w:rPr>
        <w:t>09.</w:t>
      </w:r>
      <w:r>
        <w:rPr>
          <w:i/>
          <w:sz w:val="20"/>
          <w:szCs w:val="20"/>
          <w:lang w:val="lv-LV"/>
        </w:rPr>
        <w:t>2019. Iekšējiem noteikumiem Nr.6</w:t>
      </w:r>
    </w:p>
    <w:p w:rsidR="00222FEF" w:rsidRDefault="00222FEF" w:rsidP="008629B6">
      <w:pPr>
        <w:ind w:firstLine="0"/>
        <w:rPr>
          <w:b/>
          <w:sz w:val="28"/>
          <w:szCs w:val="28"/>
          <w:lang w:val="lv-LV"/>
        </w:rPr>
      </w:pPr>
    </w:p>
    <w:p w:rsidR="00AB61BC" w:rsidRDefault="00AB61BC" w:rsidP="00AB61BC">
      <w:pPr>
        <w:ind w:firstLine="0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Rīgas plānošanas reģionam</w:t>
      </w:r>
    </w:p>
    <w:p w:rsidR="00AB61BC" w:rsidRDefault="00AB61BC" w:rsidP="00AB61B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Reģ.Nr.90002222018</w:t>
      </w:r>
    </w:p>
    <w:p w:rsidR="00AB61BC" w:rsidRDefault="00AB61BC" w:rsidP="00AB61B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Zigfrīda Annas Meierovica bulv.18</w:t>
      </w:r>
    </w:p>
    <w:p w:rsidR="00AB61BC" w:rsidRDefault="00AB61BC" w:rsidP="00AB61B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taksometri@rpr.gov.lv</w:t>
      </w: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</w:p>
    <w:p w:rsidR="00AB61BC" w:rsidRPr="00222FEF" w:rsidRDefault="00AB61BC" w:rsidP="00AB61BC">
      <w:pPr>
        <w:ind w:firstLine="0"/>
        <w:jc w:val="center"/>
        <w:rPr>
          <w:b/>
          <w:sz w:val="32"/>
          <w:szCs w:val="32"/>
          <w:lang w:val="lv-LV"/>
        </w:rPr>
      </w:pPr>
      <w:r w:rsidRPr="00222FEF">
        <w:rPr>
          <w:b/>
          <w:sz w:val="32"/>
          <w:szCs w:val="32"/>
          <w:lang w:val="lv-LV"/>
        </w:rPr>
        <w:t xml:space="preserve">Iesniegums </w:t>
      </w:r>
    </w:p>
    <w:p w:rsidR="00AB61BC" w:rsidRPr="00222FEF" w:rsidRDefault="00AB61BC" w:rsidP="00AB61BC">
      <w:pPr>
        <w:ind w:firstLine="0"/>
        <w:jc w:val="center"/>
        <w:rPr>
          <w:sz w:val="28"/>
          <w:szCs w:val="28"/>
          <w:lang w:val="lv-LV"/>
        </w:rPr>
      </w:pPr>
      <w:r w:rsidRPr="00222FEF">
        <w:rPr>
          <w:sz w:val="28"/>
          <w:szCs w:val="28"/>
          <w:lang w:val="lv-LV"/>
        </w:rPr>
        <w:t xml:space="preserve"> licences kartītes saņemšanai </w:t>
      </w:r>
    </w:p>
    <w:p w:rsidR="00AB61BC" w:rsidRPr="00222FEF" w:rsidRDefault="00AB61BC" w:rsidP="00AB61BC">
      <w:pPr>
        <w:ind w:firstLine="0"/>
        <w:jc w:val="center"/>
        <w:rPr>
          <w:sz w:val="28"/>
          <w:szCs w:val="28"/>
          <w:lang w:val="lv-LV"/>
        </w:rPr>
      </w:pPr>
      <w:r w:rsidRPr="00222FEF">
        <w:rPr>
          <w:sz w:val="28"/>
          <w:szCs w:val="28"/>
          <w:lang w:val="lv-LV"/>
        </w:rPr>
        <w:t>pasažieru kom</w:t>
      </w:r>
      <w:r w:rsidR="00C30B7D" w:rsidRPr="00222FEF">
        <w:rPr>
          <w:sz w:val="28"/>
          <w:szCs w:val="28"/>
          <w:lang w:val="lv-LV"/>
        </w:rPr>
        <w:t>ercpārvadājumiem ar taksometru</w:t>
      </w:r>
    </w:p>
    <w:p w:rsidR="00AB61BC" w:rsidRPr="00222FEF" w:rsidRDefault="008F3C69" w:rsidP="00AB61BC">
      <w:pPr>
        <w:ind w:firstLine="0"/>
        <w:jc w:val="center"/>
        <w:rPr>
          <w:sz w:val="28"/>
          <w:szCs w:val="28"/>
          <w:lang w:val="lv-LV"/>
        </w:rPr>
      </w:pPr>
      <w:r w:rsidRPr="00222FEF">
        <w:rPr>
          <w:sz w:val="28"/>
          <w:szCs w:val="28"/>
          <w:lang w:val="lv-LV"/>
        </w:rPr>
        <w:t>Rīgas plānošanas reģionā</w:t>
      </w:r>
      <w:r w:rsidR="00B47490" w:rsidRPr="00222FEF">
        <w:rPr>
          <w:sz w:val="28"/>
          <w:szCs w:val="28"/>
          <w:lang w:val="lv-LV"/>
        </w:rPr>
        <w:t>, izņemot lidosta ‘Rīga” teritorijā</w:t>
      </w:r>
    </w:p>
    <w:p w:rsidR="00AB61BC" w:rsidRDefault="00AB61BC" w:rsidP="00AB61BC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AB61BC" w:rsidRDefault="00AB61BC" w:rsidP="00AB61BC">
      <w:pPr>
        <w:ind w:firstLine="0"/>
        <w:rPr>
          <w:b/>
          <w:sz w:val="24"/>
          <w:szCs w:val="24"/>
          <w:lang w:val="lv-LV"/>
        </w:rPr>
      </w:pP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Pārvadātājs</w:t>
      </w:r>
      <w:r>
        <w:rPr>
          <w:sz w:val="24"/>
          <w:szCs w:val="24"/>
          <w:lang w:val="lv-LV"/>
        </w:rPr>
        <w:t xml:space="preserve"> _______________________________________________________</w:t>
      </w:r>
      <w:r w:rsidR="004000F2">
        <w:rPr>
          <w:sz w:val="24"/>
          <w:szCs w:val="24"/>
          <w:lang w:val="lv-LV"/>
        </w:rPr>
        <w:t>______</w:t>
      </w:r>
    </w:p>
    <w:p w:rsidR="00AB61BC" w:rsidRDefault="00AB61BC" w:rsidP="00AB61BC">
      <w:pPr>
        <w:ind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</w:t>
      </w:r>
      <w:r>
        <w:rPr>
          <w:sz w:val="20"/>
          <w:szCs w:val="20"/>
          <w:lang w:val="lv-LV"/>
        </w:rPr>
        <w:t>(Komersanta nosaukums)</w:t>
      </w: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Reģistrācijas Nr. ______________________</w:t>
      </w:r>
    </w:p>
    <w:p w:rsidR="00AB61BC" w:rsidRDefault="00AB61BC" w:rsidP="00AB61BC">
      <w:pPr>
        <w:ind w:firstLine="0"/>
        <w:rPr>
          <w:sz w:val="20"/>
          <w:szCs w:val="20"/>
          <w:lang w:val="lv-LV"/>
        </w:rPr>
      </w:pPr>
    </w:p>
    <w:p w:rsidR="00AB61BC" w:rsidRDefault="00C2407A" w:rsidP="00AB61B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piešķirt</w:t>
      </w:r>
      <w:r w:rsidR="00AB61BC">
        <w:rPr>
          <w:sz w:val="24"/>
          <w:szCs w:val="24"/>
          <w:lang w:val="lv-LV"/>
        </w:rPr>
        <w:t xml:space="preserve"> licences kartīti/es autotransporta līdzeklim/</w:t>
      </w:r>
      <w:proofErr w:type="spellStart"/>
      <w:r w:rsidR="00AB61BC">
        <w:rPr>
          <w:sz w:val="24"/>
          <w:szCs w:val="24"/>
          <w:lang w:val="lv-LV"/>
        </w:rPr>
        <w:t>iem</w:t>
      </w:r>
      <w:proofErr w:type="spellEnd"/>
      <w:r w:rsidR="00AB61BC">
        <w:rPr>
          <w:sz w:val="24"/>
          <w:szCs w:val="24"/>
          <w:lang w:val="lv-LV"/>
        </w:rPr>
        <w:t>:</w:t>
      </w: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985"/>
        <w:gridCol w:w="2551"/>
      </w:tblGrid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 p.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Autotransporta līdzekļa marka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reģistrācijas numurs / identifikācijas 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VID reģistrētā skaitītāja numurs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Pieprasītais termiņš</w:t>
            </w:r>
          </w:p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(sākuma un beigu datums) </w:t>
            </w: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673AE6" w:rsidTr="00673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E6" w:rsidRDefault="00673AE6" w:rsidP="00AB61BC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6" w:rsidRDefault="00673AE6" w:rsidP="00AB61BC">
            <w:pPr>
              <w:spacing w:line="256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</w:tbl>
    <w:p w:rsidR="00AB61BC" w:rsidRDefault="00AB61BC" w:rsidP="00AB61BC">
      <w:pPr>
        <w:ind w:firstLine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Vairāku transportlīdzekļu gadījumā var iesniegt atsevišķu sarakstu</w:t>
      </w:r>
    </w:p>
    <w:p w:rsidR="00AB61BC" w:rsidRDefault="00AB61BC" w:rsidP="00AB61BC">
      <w:pPr>
        <w:ind w:firstLine="0"/>
        <w:rPr>
          <w:i/>
          <w:sz w:val="24"/>
          <w:szCs w:val="24"/>
          <w:lang w:val="lv-LV"/>
        </w:rPr>
      </w:pP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Pielikumā:</w:t>
      </w:r>
    </w:p>
    <w:p w:rsidR="00AB61BC" w:rsidRDefault="00AB61BC" w:rsidP="004000F2">
      <w:pPr>
        <w:ind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Maksājuma uzdevums, kas apliecina Valsts sociālās apdrošināšanas obligāto iemaksu avansa 130,00 EUR maksājuma veikšanu par katru iesniegumā pieteikto autotransporta līdzekli</w:t>
      </w:r>
    </w:p>
    <w:p w:rsidR="00AB61BC" w:rsidRDefault="00AB61BC" w:rsidP="004000F2">
      <w:pPr>
        <w:ind w:firstLine="0"/>
        <w:jc w:val="both"/>
        <w:rPr>
          <w:sz w:val="24"/>
          <w:szCs w:val="24"/>
          <w:lang w:val="lv-LV"/>
        </w:rPr>
      </w:pP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</w:p>
    <w:p w:rsidR="00AB61BC" w:rsidRDefault="00AB61BC" w:rsidP="00AB61BC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Iesnieguma datums ___________________</w:t>
      </w:r>
    </w:p>
    <w:p w:rsidR="00AB61BC" w:rsidRDefault="00AB61BC" w:rsidP="00AB61BC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</w:t>
      </w:r>
    </w:p>
    <w:p w:rsidR="00AB61BC" w:rsidRDefault="00AB61BC" w:rsidP="00AB61B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Iesniedza ___________________________</w:t>
      </w:r>
    </w:p>
    <w:p w:rsidR="00AB61BC" w:rsidRDefault="00AB61BC" w:rsidP="00AB61BC">
      <w:pPr>
        <w:ind w:left="-142"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     </w:t>
      </w:r>
      <w:r>
        <w:rPr>
          <w:sz w:val="20"/>
          <w:szCs w:val="20"/>
          <w:lang w:val="lv-LV"/>
        </w:rPr>
        <w:t xml:space="preserve">(Paraksts un tā atšifrējums) </w:t>
      </w:r>
    </w:p>
    <w:p w:rsidR="00AB61BC" w:rsidRDefault="00AB61BC" w:rsidP="008629B6">
      <w:pPr>
        <w:ind w:firstLine="0"/>
        <w:rPr>
          <w:sz w:val="20"/>
          <w:szCs w:val="20"/>
          <w:lang w:val="lv-LV"/>
        </w:rPr>
      </w:pPr>
    </w:p>
    <w:p w:rsidR="00A033C9" w:rsidRPr="00222FEF" w:rsidRDefault="008629B6" w:rsidP="001E0B98">
      <w:pPr>
        <w:ind w:left="-142" w:firstLine="0"/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AB61BC">
        <w:rPr>
          <w:sz w:val="24"/>
          <w:szCs w:val="24"/>
          <w:lang w:val="lv-LV"/>
        </w:rPr>
        <w:t xml:space="preserve">                                                  </w:t>
      </w:r>
      <w:r w:rsidR="001E0B98">
        <w:rPr>
          <w:sz w:val="24"/>
          <w:szCs w:val="24"/>
          <w:lang w:val="lv-LV"/>
        </w:rPr>
        <w:t xml:space="preserve">               </w:t>
      </w:r>
      <w:r w:rsidR="00AB61BC">
        <w:rPr>
          <w:sz w:val="24"/>
          <w:szCs w:val="24"/>
          <w:lang w:val="lv-LV"/>
        </w:rPr>
        <w:t xml:space="preserve"> </w:t>
      </w:r>
      <w:r w:rsidR="00AB61BC" w:rsidRPr="00222FEF">
        <w:rPr>
          <w:sz w:val="24"/>
          <w:szCs w:val="24"/>
          <w:u w:val="single"/>
          <w:lang w:val="lv-LV"/>
        </w:rPr>
        <w:t>Iesnieguma saņemšanas datums</w:t>
      </w:r>
      <w:r w:rsidR="00B47490" w:rsidRPr="00222FEF">
        <w:rPr>
          <w:sz w:val="24"/>
          <w:szCs w:val="24"/>
          <w:u w:val="single"/>
          <w:lang w:val="lv-LV"/>
        </w:rPr>
        <w:t xml:space="preserve"> un Nr.</w:t>
      </w:r>
      <w:r w:rsidR="00222FEF">
        <w:rPr>
          <w:sz w:val="24"/>
          <w:szCs w:val="24"/>
          <w:u w:val="single"/>
          <w:lang w:val="lv-LV"/>
        </w:rPr>
        <w:t>____________</w:t>
      </w:r>
      <w:bookmarkStart w:id="0" w:name="_GoBack"/>
      <w:bookmarkEnd w:id="0"/>
    </w:p>
    <w:p w:rsidR="00B47490" w:rsidRPr="00B47490" w:rsidRDefault="001E0B98" w:rsidP="001E0B98">
      <w:pPr>
        <w:ind w:left="-142" w:firstLine="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</w:t>
      </w:r>
      <w:r w:rsidR="00B47490" w:rsidRPr="00B47490">
        <w:rPr>
          <w:sz w:val="20"/>
          <w:szCs w:val="20"/>
          <w:lang w:val="lv-LV"/>
        </w:rPr>
        <w:t>(aizpilda Rīgas plānošanas reģions)</w:t>
      </w:r>
    </w:p>
    <w:sectPr w:rsidR="00B47490" w:rsidRPr="00B47490" w:rsidSect="004E7E74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1"/>
    <w:rsid w:val="000F57C5"/>
    <w:rsid w:val="001E0B98"/>
    <w:rsid w:val="00222FEF"/>
    <w:rsid w:val="00382730"/>
    <w:rsid w:val="004000F2"/>
    <w:rsid w:val="00494843"/>
    <w:rsid w:val="004E7E74"/>
    <w:rsid w:val="005B6C61"/>
    <w:rsid w:val="00647C81"/>
    <w:rsid w:val="00667842"/>
    <w:rsid w:val="00673AE6"/>
    <w:rsid w:val="007238AF"/>
    <w:rsid w:val="00857DF1"/>
    <w:rsid w:val="008629B6"/>
    <w:rsid w:val="008F3C69"/>
    <w:rsid w:val="00A033C9"/>
    <w:rsid w:val="00AB61BC"/>
    <w:rsid w:val="00B47490"/>
    <w:rsid w:val="00BC2D6D"/>
    <w:rsid w:val="00C2407A"/>
    <w:rsid w:val="00C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9B3625-A2A4-4FDC-B7C2-94623A9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BC"/>
    <w:pPr>
      <w:spacing w:after="80" w:line="240" w:lineRule="auto"/>
      <w:ind w:firstLine="567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7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Ligita Olante</cp:lastModifiedBy>
  <cp:revision>23</cp:revision>
  <cp:lastPrinted>2019-08-27T09:04:00Z</cp:lastPrinted>
  <dcterms:created xsi:type="dcterms:W3CDTF">2019-08-27T08:55:00Z</dcterms:created>
  <dcterms:modified xsi:type="dcterms:W3CDTF">2020-08-25T08:32:00Z</dcterms:modified>
</cp:coreProperties>
</file>